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848"/>
        <w:tblOverlap w:val="never"/>
        <w:tblW w:w="13326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2254"/>
        <w:gridCol w:w="1424"/>
        <w:gridCol w:w="968"/>
        <w:gridCol w:w="1436"/>
        <w:gridCol w:w="3197"/>
        <w:gridCol w:w="2445"/>
      </w:tblGrid>
      <w:tr w14:paraId="13BDFF8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248" w:type="dxa"/>
            <w:gridSpan w:val="4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1361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44"/>
              </w:rPr>
              <w:t>中国科学院杭州医学研究所</w:t>
            </w:r>
          </w:p>
        </w:tc>
        <w:tc>
          <w:tcPr>
            <w:tcW w:w="4633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B17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市场调研会采购信息征集表</w:t>
            </w:r>
          </w:p>
        </w:tc>
        <w:tc>
          <w:tcPr>
            <w:tcW w:w="2445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6B64737">
            <w:pPr>
              <w:jc w:val="center"/>
              <w:rPr>
                <w:sz w:val="28"/>
                <w:szCs w:val="36"/>
              </w:rPr>
            </w:pPr>
          </w:p>
        </w:tc>
      </w:tr>
      <w:tr w14:paraId="6BE57F3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02" w:type="dxa"/>
            <w:vMerge w:val="restart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B0DDA">
            <w:pPr>
              <w:tabs>
                <w:tab w:val="left" w:pos="552"/>
              </w:tabs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序号</w:t>
            </w:r>
          </w:p>
        </w:tc>
        <w:tc>
          <w:tcPr>
            <w:tcW w:w="2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2333F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报名项目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2F40F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品牌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EE99A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型号</w:t>
            </w: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4F34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参考报价（万元）</w:t>
            </w:r>
          </w:p>
        </w:tc>
        <w:tc>
          <w:tcPr>
            <w:tcW w:w="3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FF27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厂家/供应商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4B32B5AD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联系方式</w:t>
            </w:r>
          </w:p>
        </w:tc>
      </w:tr>
      <w:tr w14:paraId="5C26E13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02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70FB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59727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83D3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DF88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622B7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912B8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202A47C2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姓名+电话</w:t>
            </w:r>
          </w:p>
        </w:tc>
      </w:tr>
      <w:tr w14:paraId="57F4203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602" w:type="dxa"/>
            <w:vMerge w:val="restart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EAC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E8960">
            <w:pPr>
              <w:jc w:val="center"/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F97CF">
            <w:pPr>
              <w:jc w:val="center"/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3CF59">
            <w:pPr>
              <w:jc w:val="center"/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0E2CF">
            <w:pPr>
              <w:jc w:val="center"/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3C20F">
            <w:pPr>
              <w:jc w:val="center"/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B659186">
            <w:pPr>
              <w:jc w:val="center"/>
            </w:pPr>
          </w:p>
        </w:tc>
      </w:tr>
      <w:tr w14:paraId="5AA5CA2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602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DD341">
            <w:pPr>
              <w:jc w:val="center"/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A7BA3">
            <w:pPr>
              <w:jc w:val="center"/>
            </w:pPr>
            <w:r>
              <w:rPr>
                <w:rFonts w:hint="eastAsia"/>
              </w:rPr>
              <w:t>设备主要技术参数</w:t>
            </w:r>
          </w:p>
        </w:tc>
        <w:tc>
          <w:tcPr>
            <w:tcW w:w="9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192E36A">
            <w:pPr>
              <w:jc w:val="left"/>
            </w:pPr>
            <w:r>
              <w:rPr>
                <w:rFonts w:hint="eastAsia"/>
              </w:rPr>
              <w:t>经销商需附上代理授权证明</w:t>
            </w:r>
          </w:p>
        </w:tc>
      </w:tr>
      <w:tr w14:paraId="3B14D56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02" w:type="dxa"/>
            <w:vMerge w:val="restart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046F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09775">
            <w:pPr>
              <w:jc w:val="center"/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FAC70">
            <w:pPr>
              <w:jc w:val="center"/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93856">
            <w:pPr>
              <w:jc w:val="center"/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50703">
            <w:pPr>
              <w:jc w:val="center"/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C9CED">
            <w:pPr>
              <w:jc w:val="center"/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48B1DA61">
            <w:pPr>
              <w:jc w:val="center"/>
            </w:pPr>
          </w:p>
        </w:tc>
      </w:tr>
      <w:tr w14:paraId="44984D6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602" w:type="dxa"/>
            <w:vMerge w:val="continue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 w14:paraId="59D353F9">
            <w:pPr>
              <w:jc w:val="center"/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 w14:paraId="423C67A4">
            <w:pPr>
              <w:jc w:val="center"/>
            </w:pPr>
            <w:r>
              <w:rPr>
                <w:rFonts w:hint="eastAsia"/>
              </w:rPr>
              <w:t>设备主要技术参数</w:t>
            </w:r>
          </w:p>
        </w:tc>
        <w:tc>
          <w:tcPr>
            <w:tcW w:w="9470" w:type="dxa"/>
            <w:gridSpan w:val="5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B6D56D9">
            <w:pPr>
              <w:jc w:val="left"/>
            </w:pPr>
            <w:r>
              <w:rPr>
                <w:rFonts w:hint="eastAsia"/>
              </w:rPr>
              <w:t>经销商需附上代理授权证明</w:t>
            </w:r>
          </w:p>
        </w:tc>
      </w:tr>
    </w:tbl>
    <w:p w14:paraId="019D2C31">
      <w:pPr>
        <w:jc w:val="left"/>
        <w:rPr>
          <w:sz w:val="32"/>
          <w:szCs w:val="32"/>
        </w:rPr>
      </w:pPr>
    </w:p>
    <w:p w14:paraId="4A896640">
      <w:pPr>
        <w:jc w:val="left"/>
        <w:rPr>
          <w:sz w:val="32"/>
          <w:szCs w:val="32"/>
        </w:rPr>
      </w:pPr>
    </w:p>
    <w:p w14:paraId="54D3A20E">
      <w:pPr>
        <w:jc w:val="left"/>
        <w:rPr>
          <w:sz w:val="32"/>
          <w:szCs w:val="32"/>
        </w:rPr>
      </w:pPr>
    </w:p>
    <w:p w14:paraId="60D534AB">
      <w:pPr>
        <w:jc w:val="left"/>
        <w:rPr>
          <w:sz w:val="32"/>
          <w:szCs w:val="32"/>
        </w:rPr>
      </w:pPr>
    </w:p>
    <w:p w14:paraId="6D9FE1D9">
      <w:pPr>
        <w:jc w:val="left"/>
        <w:rPr>
          <w:sz w:val="32"/>
          <w:szCs w:val="32"/>
        </w:rPr>
      </w:pPr>
    </w:p>
    <w:p w14:paraId="36DD664F">
      <w:pPr>
        <w:jc w:val="left"/>
        <w:rPr>
          <w:sz w:val="32"/>
          <w:szCs w:val="32"/>
        </w:rPr>
      </w:pPr>
    </w:p>
    <w:p w14:paraId="40C3D5A4">
      <w:pPr>
        <w:jc w:val="left"/>
        <w:rPr>
          <w:sz w:val="32"/>
          <w:szCs w:val="32"/>
        </w:rPr>
      </w:pPr>
    </w:p>
    <w:p w14:paraId="5C5FEDA4">
      <w:pPr>
        <w:jc w:val="left"/>
        <w:rPr>
          <w:sz w:val="32"/>
          <w:szCs w:val="32"/>
        </w:rPr>
      </w:pPr>
    </w:p>
    <w:p w14:paraId="33165E12">
      <w:pPr>
        <w:jc w:val="left"/>
        <w:rPr>
          <w:sz w:val="32"/>
          <w:szCs w:val="32"/>
        </w:rPr>
      </w:pPr>
    </w:p>
    <w:p w14:paraId="7C65D41C">
      <w:pPr>
        <w:jc w:val="left"/>
        <w:rPr>
          <w:sz w:val="32"/>
          <w:szCs w:val="32"/>
        </w:rPr>
      </w:pPr>
    </w:p>
    <w:p w14:paraId="0463056F">
      <w:pPr>
        <w:jc w:val="left"/>
        <w:rPr>
          <w:sz w:val="32"/>
          <w:szCs w:val="32"/>
        </w:rPr>
      </w:pPr>
    </w:p>
    <w:p w14:paraId="181AAA0D">
      <w:pPr>
        <w:jc w:val="left"/>
        <w:rPr>
          <w:sz w:val="32"/>
          <w:szCs w:val="32"/>
        </w:rPr>
      </w:pPr>
    </w:p>
    <w:p w14:paraId="10174BB5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报名表发送至邮箱：yingweiyang@him.cas.cn</w:t>
      </w:r>
      <w:bookmarkStart w:id="0" w:name="_GoBack"/>
      <w:bookmarkEnd w:id="0"/>
    </w:p>
    <w:sectPr>
      <w:pgSz w:w="16838" w:h="11906" w:orient="landscape"/>
      <w:pgMar w:top="1803" w:right="1134" w:bottom="180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lYjk0Yzg0NjQ1NWM2YzU2MTIzYjk3MDI4ODE5ZDcifQ=="/>
  </w:docVars>
  <w:rsids>
    <w:rsidRoot w:val="7C6B65F4"/>
    <w:rsid w:val="00115951"/>
    <w:rsid w:val="00285114"/>
    <w:rsid w:val="004B674D"/>
    <w:rsid w:val="00591FE0"/>
    <w:rsid w:val="005C10AE"/>
    <w:rsid w:val="005C47C5"/>
    <w:rsid w:val="007E5D3E"/>
    <w:rsid w:val="00A95BD1"/>
    <w:rsid w:val="00DB16C0"/>
    <w:rsid w:val="01A5591C"/>
    <w:rsid w:val="042A1504"/>
    <w:rsid w:val="09ED69F7"/>
    <w:rsid w:val="0A01764A"/>
    <w:rsid w:val="0DFC36AD"/>
    <w:rsid w:val="0E64601F"/>
    <w:rsid w:val="0F753717"/>
    <w:rsid w:val="209A79C4"/>
    <w:rsid w:val="23DF3100"/>
    <w:rsid w:val="28534A6C"/>
    <w:rsid w:val="2A7C0A7E"/>
    <w:rsid w:val="32FB72B2"/>
    <w:rsid w:val="33B62319"/>
    <w:rsid w:val="4B16094B"/>
    <w:rsid w:val="4B2D6EC9"/>
    <w:rsid w:val="53A7520A"/>
    <w:rsid w:val="568D4D48"/>
    <w:rsid w:val="56931A15"/>
    <w:rsid w:val="5F1F2324"/>
    <w:rsid w:val="63137856"/>
    <w:rsid w:val="68C006D4"/>
    <w:rsid w:val="6FB0582E"/>
    <w:rsid w:val="703F45D4"/>
    <w:rsid w:val="72304FD3"/>
    <w:rsid w:val="7C1B46CA"/>
    <w:rsid w:val="7C6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131</Characters>
  <Lines>1</Lines>
  <Paragraphs>1</Paragraphs>
  <TotalTime>0</TotalTime>
  <ScaleCrop>false</ScaleCrop>
  <LinksUpToDate>false</LinksUpToDate>
  <CharactersWithSpaces>131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2025-06-09T01:37:00Z</dcterms:created>
  <dc:creator>Adia</dc:creator>
  <cp:lastModifiedBy>居不塌</cp:lastModifiedBy>
  <dcterms:modified xsi:type="dcterms:W3CDTF">2025-08-29T03:43:34Z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B2C05F071CE94C71A180B6465DB98C60_13</vt:lpwstr>
  </property>
  <property fmtid="{D5CDD505-2E9C-101B-9397-08002B2CF9AE}" pid="4" name="KSOTemplateDocerSaveRecord">
    <vt:lpwstr>eyJoZGlkIjoiNjM2ZDlhYWE3OGM0ZTE3ZDZhNmRiY2U1NjA0M2FlNjAiLCJ1c2VySWQiOiIxMjA4MjkwMTE2In0=</vt:lpwstr>
  </property>
</Properties>
</file>